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7A" w:rsidRPr="00176AB9" w:rsidRDefault="00961A18">
      <w:pPr>
        <w:wordWrap w:val="0"/>
        <w:snapToGrid w:val="0"/>
        <w:spacing w:line="402" w:lineRule="exact"/>
      </w:pPr>
      <w:r w:rsidRPr="00176AB9">
        <w:rPr>
          <w:noProof/>
          <w:spacing w:val="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255270</wp:posOffset>
                </wp:positionV>
                <wp:extent cx="3505200" cy="24904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49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1D" w:rsidRDefault="00260E1D" w:rsidP="001419EF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記入順序　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1.学位(博士)論文又はこれに相当する学術論文等</w:t>
                            </w:r>
                          </w:p>
                          <w:p w:rsidR="00260E1D" w:rsidRDefault="00260E1D" w:rsidP="001419EF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（類別）　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2.査読付きジャーナル論文等</w:t>
                            </w:r>
                          </w:p>
                          <w:p w:rsidR="0042137D" w:rsidRDefault="0042137D" w:rsidP="0042137D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3.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査読付き学術会議論文等</w:t>
                            </w:r>
                          </w:p>
                          <w:p w:rsidR="0042137D" w:rsidRDefault="0042137D" w:rsidP="0042137D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4.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その他の論文（査読のない論文・講演・報告等）</w:t>
                            </w:r>
                          </w:p>
                          <w:p w:rsidR="00260E1D" w:rsidRDefault="00260E1D" w:rsidP="001419EF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="004213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著書・解説書等</w:t>
                            </w:r>
                          </w:p>
                          <w:p w:rsidR="00260E1D" w:rsidRDefault="00260E1D" w:rsidP="001419EF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="004213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.特許、ソフトウェア、データベース等</w:t>
                            </w:r>
                          </w:p>
                          <w:p w:rsidR="00260E1D" w:rsidRDefault="00260E1D" w:rsidP="001419EF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研究実用化業績等</w:t>
                            </w:r>
                          </w:p>
                          <w:p w:rsidR="00260E1D" w:rsidRDefault="00260E1D" w:rsidP="001419EF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学術上の賞等</w:t>
                            </w:r>
                          </w:p>
                          <w:p w:rsidR="00260E1D" w:rsidRDefault="00260E1D" w:rsidP="001419EF">
                            <w:pPr>
                              <w:snapToGrid w:val="0"/>
                              <w:spacing w:beforeLines="50" w:before="120"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類別欄は</w:t>
                            </w:r>
                            <w:r w:rsidR="00F10BC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例えば</w:t>
                            </w:r>
                            <w:r w:rsidR="004213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-1のように</w:t>
                            </w:r>
                            <w:r w:rsidR="00F10BC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類別番号と類別内通し番号のペアで記載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業績欄</w:t>
                            </w:r>
                            <w:r w:rsidR="00F10BC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の論文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には、</w:t>
                            </w:r>
                            <w:r w:rsidR="00F10BC5" w:rsidRPr="00212C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論文名、著者名、掲載誌名、巻</w:t>
                            </w:r>
                            <w:r w:rsidR="001457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・号</w:t>
                            </w:r>
                            <w:r w:rsidR="00F10BC5" w:rsidRPr="00212C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、最初と最後の頁</w:t>
                            </w:r>
                            <w:r w:rsidR="00F10BC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（または総頁数）</w:t>
                            </w:r>
                            <w:r w:rsidR="00F10BC5" w:rsidRPr="00212C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、発表年（西暦）</w:t>
                            </w:r>
                            <w:r w:rsidR="004B15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F10BC5" w:rsidRPr="00212C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 w:rsidR="00F10BC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4B15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項目</w:t>
                            </w:r>
                            <w:r w:rsidR="00F10BC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順不同）</w:t>
                            </w:r>
                            <w:r w:rsidR="00F10BC5" w:rsidRPr="00212C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4B15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また、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全著者の名前を論文記載通りの順番で記入して</w:t>
                            </w:r>
                            <w:r w:rsidR="004B15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、応募者に下線</w:t>
                            </w:r>
                            <w:r w:rsidR="009F34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4B15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付して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260E1D" w:rsidRPr="00F0024F" w:rsidRDefault="00260E1D" w:rsidP="001457D8">
                            <w:pPr>
                              <w:snapToGrid w:val="0"/>
                              <w:spacing w:line="120" w:lineRule="atLeast"/>
                              <w:ind w:left="360" w:hangingChars="200" w:hanging="3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※枠内に記載できない場合は、適宜、枠を次頁に繰り越して差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00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し支えありません。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5pt;margin-top:20.1pt;width:276pt;height:19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KstgIAALg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" filled="f" stroked="f">
                <v:textbox inset="5.85pt,.7pt,5.85pt,.7pt">
                  <w:txbxContent>
                    <w:p w:rsidR="00260E1D" w:rsidRDefault="00260E1D" w:rsidP="001419EF">
                      <w:pPr>
                        <w:snapToGrid w:val="0"/>
                        <w:spacing w:line="12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記入順序　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1.学位(博士)論文又はこれに相当する学術論文等</w:t>
                      </w:r>
                    </w:p>
                    <w:p w:rsidR="00260E1D" w:rsidRDefault="00260E1D" w:rsidP="001419EF">
                      <w:pPr>
                        <w:snapToGrid w:val="0"/>
                        <w:spacing w:line="12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（類別）　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2.査読付きジャーナル論文等</w:t>
                      </w:r>
                    </w:p>
                    <w:p w:rsidR="0042137D" w:rsidRDefault="0042137D" w:rsidP="0042137D">
                      <w:pPr>
                        <w:snapToGrid w:val="0"/>
                        <w:spacing w:line="12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3.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査読付き学術会議論文等</w:t>
                      </w:r>
                    </w:p>
                    <w:p w:rsidR="0042137D" w:rsidRDefault="0042137D" w:rsidP="0042137D">
                      <w:pPr>
                        <w:snapToGrid w:val="0"/>
                        <w:spacing w:line="12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4.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その他の論文（査読のない論文・講演・報告等）</w:t>
                      </w:r>
                    </w:p>
                    <w:p w:rsidR="00260E1D" w:rsidRDefault="00260E1D" w:rsidP="001419EF">
                      <w:pPr>
                        <w:snapToGrid w:val="0"/>
                        <w:spacing w:line="12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</w:t>
                      </w:r>
                      <w:r w:rsidR="0042137D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著書・解説書等</w:t>
                      </w:r>
                    </w:p>
                    <w:p w:rsidR="00260E1D" w:rsidRDefault="00260E1D" w:rsidP="001419EF">
                      <w:pPr>
                        <w:snapToGrid w:val="0"/>
                        <w:spacing w:line="12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</w:t>
                      </w:r>
                      <w:r w:rsidR="0042137D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.特許、ソフトウェア、データベース等</w:t>
                      </w:r>
                    </w:p>
                    <w:p w:rsidR="00260E1D" w:rsidRDefault="00260E1D" w:rsidP="001419EF">
                      <w:pPr>
                        <w:snapToGrid w:val="0"/>
                        <w:spacing w:line="12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研究実用化業績等</w:t>
                      </w:r>
                    </w:p>
                    <w:p w:rsidR="00260E1D" w:rsidRDefault="00260E1D" w:rsidP="001419EF">
                      <w:pPr>
                        <w:snapToGrid w:val="0"/>
                        <w:spacing w:line="12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学術上の賞等</w:t>
                      </w:r>
                    </w:p>
                    <w:p w:rsidR="00260E1D" w:rsidRDefault="00260E1D" w:rsidP="001419EF">
                      <w:pPr>
                        <w:snapToGrid w:val="0"/>
                        <w:spacing w:beforeLines="50" w:before="120" w:line="12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類別欄は</w:t>
                      </w:r>
                      <w:r w:rsidR="00F10BC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例えば</w:t>
                      </w:r>
                      <w:r w:rsidR="0042137D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-1のように</w:t>
                      </w:r>
                      <w:r w:rsidR="00F10BC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類別番号と類別内通し番号のペアで記載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してください。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業績欄</w:t>
                      </w:r>
                      <w:r w:rsidR="00F10BC5">
                        <w:rPr>
                          <w:rFonts w:hint="eastAsia"/>
                          <w:sz w:val="16"/>
                          <w:szCs w:val="16"/>
                        </w:rPr>
                        <w:t>の論文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には、</w:t>
                      </w:r>
                      <w:r w:rsidR="00F10BC5" w:rsidRPr="00212C64">
                        <w:rPr>
                          <w:rFonts w:hint="eastAsia"/>
                          <w:sz w:val="16"/>
                          <w:szCs w:val="16"/>
                        </w:rPr>
                        <w:t>論文名、著者名、掲載誌名、巻</w:t>
                      </w:r>
                      <w:r w:rsidR="001457D8">
                        <w:rPr>
                          <w:rFonts w:hint="eastAsia"/>
                          <w:sz w:val="16"/>
                          <w:szCs w:val="16"/>
                        </w:rPr>
                        <w:t>・号</w:t>
                      </w:r>
                      <w:r w:rsidR="00F10BC5" w:rsidRPr="00212C64">
                        <w:rPr>
                          <w:rFonts w:hint="eastAsia"/>
                          <w:sz w:val="16"/>
                          <w:szCs w:val="16"/>
                        </w:rPr>
                        <w:t>、最初と最後の頁</w:t>
                      </w:r>
                      <w:r w:rsidR="00F10BC5">
                        <w:rPr>
                          <w:rFonts w:hint="eastAsia"/>
                          <w:sz w:val="16"/>
                          <w:szCs w:val="16"/>
                        </w:rPr>
                        <w:t>（または総頁数）</w:t>
                      </w:r>
                      <w:r w:rsidR="00F10BC5" w:rsidRPr="00212C64">
                        <w:rPr>
                          <w:rFonts w:hint="eastAsia"/>
                          <w:sz w:val="16"/>
                          <w:szCs w:val="16"/>
                        </w:rPr>
                        <w:t>、発表年（西暦）</w:t>
                      </w:r>
                      <w:r w:rsidR="004B1531"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="00F10BC5" w:rsidRPr="00212C64">
                        <w:rPr>
                          <w:rFonts w:hint="eastAsia"/>
                          <w:sz w:val="16"/>
                          <w:szCs w:val="16"/>
                        </w:rPr>
                        <w:t>記入してください</w:t>
                      </w:r>
                      <w:r w:rsidR="00F10BC5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4B1531">
                        <w:rPr>
                          <w:rFonts w:hint="eastAsia"/>
                          <w:sz w:val="16"/>
                          <w:szCs w:val="16"/>
                        </w:rPr>
                        <w:t>項目</w:t>
                      </w:r>
                      <w:r w:rsidR="00F10BC5">
                        <w:rPr>
                          <w:rFonts w:hint="eastAsia"/>
                          <w:sz w:val="16"/>
                          <w:szCs w:val="16"/>
                        </w:rPr>
                        <w:t>順不同）</w:t>
                      </w:r>
                      <w:r w:rsidR="00F10BC5" w:rsidRPr="00212C64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 w:rsidR="004B1531">
                        <w:rPr>
                          <w:rFonts w:hint="eastAsia"/>
                          <w:sz w:val="16"/>
                          <w:szCs w:val="16"/>
                        </w:rPr>
                        <w:t>また、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全著者の名前を論文記載通りの順番で記入して</w:t>
                      </w:r>
                      <w:r w:rsidR="004B1531">
                        <w:rPr>
                          <w:rFonts w:hint="eastAsia"/>
                          <w:sz w:val="16"/>
                          <w:szCs w:val="16"/>
                        </w:rPr>
                        <w:t>、応募者に下線</w:t>
                      </w:r>
                      <w:r w:rsidR="009F3431"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="004B1531">
                        <w:rPr>
                          <w:rFonts w:hint="eastAsia"/>
                          <w:sz w:val="16"/>
                          <w:szCs w:val="16"/>
                        </w:rPr>
                        <w:t>付して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ください。</w:t>
                      </w:r>
                    </w:p>
                    <w:p w:rsidR="00260E1D" w:rsidRPr="00F0024F" w:rsidRDefault="00260E1D" w:rsidP="001457D8">
                      <w:pPr>
                        <w:snapToGrid w:val="0"/>
                        <w:spacing w:line="120" w:lineRule="atLeast"/>
                        <w:ind w:left="360" w:hangingChars="200" w:hanging="3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※枠内に記載できない場合は、適宜、枠を次頁に繰り越して差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0024F">
                        <w:rPr>
                          <w:rFonts w:hint="eastAsia"/>
                          <w:sz w:val="16"/>
                          <w:szCs w:val="16"/>
                        </w:rPr>
                        <w:t>し支えありません。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3B18" w:rsidRPr="00176AB9">
        <w:rPr>
          <w:rFonts w:hint="eastAsia"/>
        </w:rPr>
        <w:t>（別紙様式２）</w:t>
      </w:r>
    </w:p>
    <w:p w:rsidR="00573B18" w:rsidRPr="00176AB9" w:rsidRDefault="00573B18">
      <w:pPr>
        <w:wordWrap w:val="0"/>
        <w:snapToGrid w:val="0"/>
        <w:spacing w:line="402" w:lineRule="exact"/>
        <w:ind w:right="693"/>
        <w:rPr>
          <w:spacing w:val="0"/>
          <w:sz w:val="16"/>
        </w:rPr>
      </w:pPr>
    </w:p>
    <w:p w:rsidR="00573B18" w:rsidRPr="00176AB9" w:rsidRDefault="00061795" w:rsidP="001419EF">
      <w:pPr>
        <w:wordWrap w:val="0"/>
        <w:snapToGrid w:val="0"/>
        <w:spacing w:line="402" w:lineRule="exact"/>
        <w:ind w:right="693"/>
        <w:rPr>
          <w:spacing w:val="0"/>
        </w:rPr>
      </w:pPr>
      <w:r w:rsidRPr="00176AB9">
        <w:rPr>
          <w:rFonts w:hint="eastAsia"/>
          <w:spacing w:val="0"/>
        </w:rPr>
        <w:t xml:space="preserve">　　研　</w:t>
      </w:r>
      <w:r w:rsidR="00573B18" w:rsidRPr="00176AB9">
        <w:rPr>
          <w:rFonts w:hint="eastAsia"/>
          <w:spacing w:val="0"/>
        </w:rPr>
        <w:t>究</w:t>
      </w:r>
      <w:r w:rsidRPr="00176AB9">
        <w:rPr>
          <w:rFonts w:hint="eastAsia"/>
          <w:spacing w:val="0"/>
        </w:rPr>
        <w:t xml:space="preserve">　・　開　発　業　</w:t>
      </w:r>
      <w:r w:rsidR="00573B18" w:rsidRPr="00176AB9">
        <w:rPr>
          <w:rFonts w:hint="eastAsia"/>
          <w:spacing w:val="0"/>
        </w:rPr>
        <w:t>績</w:t>
      </w:r>
    </w:p>
    <w:p w:rsidR="001419EF" w:rsidRPr="00176AB9" w:rsidRDefault="001419EF" w:rsidP="001419EF">
      <w:pPr>
        <w:wordWrap w:val="0"/>
        <w:snapToGrid w:val="0"/>
        <w:spacing w:line="402" w:lineRule="exact"/>
        <w:ind w:right="693"/>
        <w:rPr>
          <w:spacing w:val="0"/>
        </w:rPr>
      </w:pPr>
    </w:p>
    <w:p w:rsidR="001419EF" w:rsidRPr="00176AB9" w:rsidRDefault="001419EF" w:rsidP="001419EF">
      <w:pPr>
        <w:wordWrap w:val="0"/>
        <w:snapToGrid w:val="0"/>
        <w:spacing w:line="402" w:lineRule="exact"/>
        <w:ind w:right="693"/>
        <w:rPr>
          <w:spacing w:val="0"/>
        </w:rPr>
      </w:pPr>
    </w:p>
    <w:p w:rsidR="001419EF" w:rsidRPr="00176AB9" w:rsidRDefault="001419EF" w:rsidP="001419EF">
      <w:pPr>
        <w:wordWrap w:val="0"/>
        <w:snapToGrid w:val="0"/>
        <w:spacing w:line="402" w:lineRule="exact"/>
        <w:ind w:right="693"/>
        <w:rPr>
          <w:spacing w:val="0"/>
        </w:rPr>
      </w:pPr>
    </w:p>
    <w:p w:rsidR="001419EF" w:rsidRPr="00176AB9" w:rsidRDefault="001419EF" w:rsidP="001419EF">
      <w:pPr>
        <w:wordWrap w:val="0"/>
        <w:snapToGrid w:val="0"/>
        <w:spacing w:line="402" w:lineRule="exact"/>
        <w:ind w:right="693"/>
        <w:rPr>
          <w:spacing w:val="0"/>
        </w:rPr>
      </w:pPr>
    </w:p>
    <w:p w:rsidR="001419EF" w:rsidRPr="00176AB9" w:rsidRDefault="001419EF" w:rsidP="001419EF">
      <w:pPr>
        <w:wordWrap w:val="0"/>
        <w:snapToGrid w:val="0"/>
        <w:spacing w:line="402" w:lineRule="exact"/>
        <w:ind w:right="693"/>
        <w:rPr>
          <w:spacing w:val="0"/>
        </w:rPr>
      </w:pPr>
    </w:p>
    <w:p w:rsidR="001419EF" w:rsidRPr="00176AB9" w:rsidRDefault="001419EF" w:rsidP="001419EF">
      <w:pPr>
        <w:wordWrap w:val="0"/>
        <w:snapToGrid w:val="0"/>
        <w:spacing w:line="402" w:lineRule="exact"/>
        <w:ind w:right="693"/>
        <w:rPr>
          <w:spacing w:val="0"/>
        </w:rPr>
      </w:pPr>
    </w:p>
    <w:p w:rsidR="00F10BC5" w:rsidRPr="00176AB9" w:rsidRDefault="00F10BC5" w:rsidP="001419EF">
      <w:pPr>
        <w:wordWrap w:val="0"/>
        <w:snapToGrid w:val="0"/>
        <w:spacing w:line="402" w:lineRule="exact"/>
        <w:ind w:right="693"/>
        <w:rPr>
          <w:spacing w:val="0"/>
        </w:rPr>
      </w:pPr>
    </w:p>
    <w:p w:rsidR="005A3841" w:rsidRPr="00176AB9" w:rsidRDefault="005A3841" w:rsidP="00F35CA2">
      <w:pPr>
        <w:spacing w:line="240" w:lineRule="auto"/>
        <w:ind w:left="360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9"/>
      </w:tblGrid>
      <w:tr w:rsidR="007D57FF" w:rsidRPr="00176AB9" w:rsidTr="00BA7E05">
        <w:trPr>
          <w:trHeight w:val="515"/>
          <w:jc w:val="center"/>
        </w:trPr>
        <w:tc>
          <w:tcPr>
            <w:tcW w:w="9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7FF" w:rsidRPr="00176AB9" w:rsidRDefault="007D57FF" w:rsidP="007D57FF">
            <w:pPr>
              <w:wordWrap w:val="0"/>
              <w:snapToGrid w:val="0"/>
              <w:spacing w:line="411" w:lineRule="exact"/>
              <w:ind w:firstLineChars="200" w:firstLine="456"/>
              <w:rPr>
                <w:spacing w:val="9"/>
              </w:rPr>
            </w:pPr>
            <w:r w:rsidRPr="00176AB9">
              <w:rPr>
                <w:rFonts w:hint="eastAsia"/>
                <w:spacing w:val="9"/>
              </w:rPr>
              <w:t>類別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spacing w:val="9"/>
              </w:rPr>
              <w:t xml:space="preserve">       </w:t>
            </w:r>
            <w:bookmarkStart w:id="0" w:name="_GoBack"/>
            <w:bookmarkEnd w:id="0"/>
            <w:r>
              <w:rPr>
                <w:spacing w:val="9"/>
              </w:rPr>
              <w:t xml:space="preserve">                     </w:t>
            </w:r>
            <w:r w:rsidRPr="00176AB9">
              <w:rPr>
                <w:rFonts w:hint="eastAsia"/>
                <w:spacing w:val="9"/>
              </w:rPr>
              <w:t xml:space="preserve">業　　　</w:t>
            </w:r>
            <w:r w:rsidRPr="00176AB9">
              <w:rPr>
                <w:rFonts w:hint="eastAsia"/>
                <w:spacing w:val="4"/>
              </w:rPr>
              <w:t xml:space="preserve">　　　　</w:t>
            </w:r>
            <w:r w:rsidRPr="00176AB9">
              <w:rPr>
                <w:rFonts w:hint="eastAsia"/>
                <w:spacing w:val="9"/>
              </w:rPr>
              <w:t>績</w:t>
            </w:r>
          </w:p>
        </w:tc>
      </w:tr>
      <w:tr w:rsidR="00DE7223" w:rsidRPr="00176AB9" w:rsidTr="00CB7804">
        <w:trPr>
          <w:trHeight w:val="2515"/>
          <w:jc w:val="center"/>
        </w:trPr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3" w:rsidRPr="00176AB9" w:rsidRDefault="00DE7223" w:rsidP="001457D8">
            <w:pPr>
              <w:wordWrap w:val="0"/>
              <w:snapToGrid w:val="0"/>
              <w:spacing w:line="210" w:lineRule="exact"/>
              <w:rPr>
                <w:spacing w:val="9"/>
                <w:szCs w:val="21"/>
              </w:rPr>
            </w:pPr>
            <w:r w:rsidRPr="00176AB9">
              <w:rPr>
                <w:rFonts w:hint="eastAsia"/>
                <w:spacing w:val="9"/>
                <w:szCs w:val="21"/>
              </w:rPr>
              <w:t>【主要業績３編】（論文、開発業績を示す記事等）</w:t>
            </w:r>
          </w:p>
          <w:p w:rsidR="00DE7223" w:rsidRPr="00176AB9" w:rsidRDefault="00DE7223" w:rsidP="001457D8">
            <w:pPr>
              <w:wordWrap w:val="0"/>
              <w:snapToGrid w:val="0"/>
              <w:spacing w:line="210" w:lineRule="exact"/>
              <w:rPr>
                <w:i/>
                <w:spacing w:val="9"/>
                <w:szCs w:val="21"/>
              </w:rPr>
            </w:pPr>
            <w:r w:rsidRPr="00176AB9">
              <w:rPr>
                <w:rFonts w:hint="eastAsia"/>
                <w:i/>
                <w:spacing w:val="9"/>
                <w:szCs w:val="21"/>
              </w:rPr>
              <w:t>それぞれ</w:t>
            </w:r>
            <w:r w:rsidRPr="00176AB9">
              <w:rPr>
                <w:i/>
                <w:spacing w:val="9"/>
                <w:szCs w:val="21"/>
              </w:rPr>
              <w:t>PDF</w:t>
            </w:r>
            <w:r w:rsidRPr="00176AB9">
              <w:rPr>
                <w:rFonts w:hint="eastAsia"/>
                <w:i/>
                <w:spacing w:val="9"/>
                <w:szCs w:val="21"/>
              </w:rPr>
              <w:t>ファイル（ファイル名は先頭に類別欄の番号を記載）を添付すること</w:t>
            </w:r>
          </w:p>
          <w:p w:rsidR="00DE7223" w:rsidRPr="00176AB9" w:rsidRDefault="00DE7223" w:rsidP="00F35CA2">
            <w:pPr>
              <w:wordWrap w:val="0"/>
              <w:snapToGrid w:val="0"/>
              <w:spacing w:line="210" w:lineRule="exact"/>
              <w:rPr>
                <w:rFonts w:hint="eastAsia"/>
                <w:spacing w:val="9"/>
                <w:szCs w:val="21"/>
              </w:rPr>
            </w:pPr>
          </w:p>
        </w:tc>
      </w:tr>
      <w:tr w:rsidR="00DE7223" w:rsidRPr="00176AB9" w:rsidTr="009372B2">
        <w:trPr>
          <w:trHeight w:val="5513"/>
          <w:jc w:val="center"/>
        </w:trPr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3" w:rsidRPr="00176AB9" w:rsidRDefault="00DE7223" w:rsidP="00F35CA2">
            <w:pPr>
              <w:wordWrap w:val="0"/>
              <w:snapToGrid w:val="0"/>
              <w:spacing w:line="210" w:lineRule="exact"/>
              <w:rPr>
                <w:rFonts w:hint="eastAsia"/>
                <w:spacing w:val="9"/>
                <w:szCs w:val="21"/>
              </w:rPr>
            </w:pPr>
            <w:r w:rsidRPr="00176AB9">
              <w:rPr>
                <w:rFonts w:hint="eastAsia"/>
                <w:spacing w:val="9"/>
                <w:szCs w:val="21"/>
              </w:rPr>
              <w:t>【研究業績一覧】</w:t>
            </w:r>
          </w:p>
        </w:tc>
      </w:tr>
    </w:tbl>
    <w:p w:rsidR="00A03CB6" w:rsidRPr="00176AB9" w:rsidRDefault="00A03CB6" w:rsidP="00F35CA2">
      <w:pPr>
        <w:rPr>
          <w:spacing w:val="0"/>
        </w:rPr>
      </w:pPr>
    </w:p>
    <w:p w:rsidR="00A03CB6" w:rsidRPr="00176AB9" w:rsidRDefault="00A03CB6" w:rsidP="00176AB9">
      <w:pPr>
        <w:wordWrap w:val="0"/>
        <w:snapToGrid w:val="0"/>
        <w:spacing w:line="402" w:lineRule="exact"/>
        <w:rPr>
          <w:spacing w:val="0"/>
        </w:rPr>
      </w:pPr>
      <w:r w:rsidRPr="00176AB9">
        <w:rPr>
          <w:spacing w:val="0"/>
        </w:rPr>
        <w:br w:type="page"/>
      </w:r>
      <w:r w:rsidRPr="00176AB9">
        <w:rPr>
          <w:rFonts w:hint="eastAsia"/>
        </w:rPr>
        <w:lastRenderedPageBreak/>
        <w:t>（別紙様式３）</w:t>
      </w:r>
      <w:r w:rsidR="00176AB9" w:rsidRPr="00176AB9">
        <w:rPr>
          <w:rFonts w:hint="eastAsia"/>
          <w:spacing w:val="0"/>
        </w:rPr>
        <w:t>研究</w:t>
      </w:r>
      <w:r w:rsidRPr="00176AB9">
        <w:rPr>
          <w:rFonts w:hint="eastAsia"/>
          <w:spacing w:val="0"/>
        </w:rPr>
        <w:t>・開発業績（別紙）</w:t>
      </w:r>
    </w:p>
    <w:p w:rsidR="00176AB9" w:rsidRPr="00176AB9" w:rsidRDefault="00176AB9" w:rsidP="00A03CB6">
      <w:pPr>
        <w:wordWrap w:val="0"/>
        <w:snapToGrid w:val="0"/>
        <w:spacing w:line="402" w:lineRule="exact"/>
      </w:pPr>
      <w:r w:rsidRPr="00176AB9">
        <w:rPr>
          <w:rFonts w:hint="eastAsia"/>
        </w:rPr>
        <w:t>現在までの研究・開発業績の紹介および着任後の抱負を以下の枠に記載ください</w:t>
      </w:r>
    </w:p>
    <w:p w:rsidR="00A03CB6" w:rsidRPr="00176AB9" w:rsidRDefault="00176AB9" w:rsidP="00A03CB6">
      <w:pPr>
        <w:wordWrap w:val="0"/>
        <w:snapToGrid w:val="0"/>
        <w:spacing w:line="402" w:lineRule="exact"/>
      </w:pPr>
      <w:r w:rsidRPr="00176AB9">
        <w:rPr>
          <w:rFonts w:hint="eastAsia"/>
        </w:rPr>
        <w:t>（2,000字程度）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176AB9" w:rsidRPr="00176AB9" w:rsidTr="00176AB9">
        <w:trPr>
          <w:trHeight w:val="12957"/>
        </w:trPr>
        <w:tc>
          <w:tcPr>
            <w:tcW w:w="9267" w:type="dxa"/>
            <w:shd w:val="clear" w:color="auto" w:fill="auto"/>
          </w:tcPr>
          <w:p w:rsidR="00176AB9" w:rsidRPr="00176AB9" w:rsidRDefault="00176AB9" w:rsidP="00A03CB6"/>
        </w:tc>
      </w:tr>
    </w:tbl>
    <w:p w:rsidR="00573B18" w:rsidRPr="00176AB9" w:rsidRDefault="00045D44" w:rsidP="00A03CB6">
      <w:r w:rsidRPr="00176AB9">
        <w:br w:type="page"/>
      </w:r>
      <w:r w:rsidR="00573B18" w:rsidRPr="00176AB9">
        <w:rPr>
          <w:rFonts w:hint="eastAsia"/>
        </w:rPr>
        <w:lastRenderedPageBreak/>
        <w:t>（別紙様式</w:t>
      </w:r>
      <w:r w:rsidR="00A03CB6" w:rsidRPr="00176AB9">
        <w:rPr>
          <w:rFonts w:hint="eastAsia"/>
        </w:rPr>
        <w:t>４</w:t>
      </w:r>
      <w:r w:rsidR="00573B18" w:rsidRPr="00176AB9">
        <w:rPr>
          <w:rFonts w:hint="eastAsia"/>
        </w:rPr>
        <w:t>）</w:t>
      </w:r>
    </w:p>
    <w:p w:rsidR="00573B18" w:rsidRPr="00176AB9" w:rsidRDefault="00573B18">
      <w:pPr>
        <w:wordWrap w:val="0"/>
        <w:snapToGrid w:val="0"/>
        <w:spacing w:line="402" w:lineRule="exact"/>
        <w:ind w:right="1155"/>
      </w:pPr>
    </w:p>
    <w:p w:rsidR="00573B18" w:rsidRPr="00176AB9" w:rsidRDefault="00573B18">
      <w:pPr>
        <w:wordWrap w:val="0"/>
        <w:snapToGrid w:val="0"/>
        <w:spacing w:line="402" w:lineRule="exact"/>
        <w:ind w:right="1155"/>
      </w:pPr>
      <w:r w:rsidRPr="00176AB9">
        <w:rPr>
          <w:rFonts w:hint="eastAsia"/>
        </w:rPr>
        <w:t xml:space="preserve">　　学会における活動状況</w:t>
      </w:r>
    </w:p>
    <w:p w:rsidR="00573B18" w:rsidRPr="00176AB9" w:rsidRDefault="00573B18">
      <w:pPr>
        <w:wordWrap w:val="0"/>
        <w:snapToGrid w:val="0"/>
        <w:spacing w:line="201" w:lineRule="exact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6"/>
        <w:gridCol w:w="6913"/>
      </w:tblGrid>
      <w:tr w:rsidR="00573B18" w:rsidRPr="00176AB9" w:rsidTr="00F35CA2">
        <w:trPr>
          <w:cantSplit/>
          <w:trHeight w:val="2826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18" w:rsidRPr="00176AB9" w:rsidRDefault="00573B18" w:rsidP="00F35CA2">
            <w:pPr>
              <w:wordWrap w:val="0"/>
              <w:snapToGrid w:val="0"/>
              <w:spacing w:line="402" w:lineRule="exact"/>
              <w:ind w:left="228" w:hangingChars="100" w:hanging="228"/>
              <w:rPr>
                <w:spacing w:val="9"/>
              </w:rPr>
            </w:pPr>
            <w:r w:rsidRPr="00176AB9">
              <w:rPr>
                <w:rFonts w:hint="eastAsia"/>
                <w:spacing w:val="9"/>
              </w:rPr>
              <w:t>１．所属する学会及び地位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47" w:rsidRPr="00176AB9" w:rsidRDefault="00A76147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</w:tc>
      </w:tr>
      <w:tr w:rsidR="00573B18" w:rsidRPr="00176AB9" w:rsidTr="00F35CA2">
        <w:trPr>
          <w:cantSplit/>
          <w:trHeight w:val="2826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18" w:rsidRPr="00176AB9" w:rsidRDefault="00573B18" w:rsidP="00F35CA2">
            <w:pPr>
              <w:wordWrap w:val="0"/>
              <w:snapToGrid w:val="0"/>
              <w:spacing w:line="402" w:lineRule="exact"/>
              <w:ind w:left="228" w:hangingChars="100" w:hanging="228"/>
              <w:rPr>
                <w:spacing w:val="9"/>
              </w:rPr>
            </w:pPr>
            <w:r w:rsidRPr="00176AB9">
              <w:rPr>
                <w:rFonts w:hint="eastAsia"/>
                <w:spacing w:val="9"/>
              </w:rPr>
              <w:t>２．学会の役員・座長等の経験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47" w:rsidRPr="00176AB9" w:rsidRDefault="00A76147" w:rsidP="00F35CA2">
            <w:pPr>
              <w:wordWrap w:val="0"/>
              <w:snapToGrid w:val="0"/>
              <w:spacing w:line="402" w:lineRule="exact"/>
              <w:rPr>
                <w:spacing w:val="9"/>
              </w:rPr>
            </w:pPr>
          </w:p>
        </w:tc>
      </w:tr>
      <w:tr w:rsidR="00573B18" w:rsidRPr="00176AB9" w:rsidTr="00F35CA2">
        <w:trPr>
          <w:cantSplit/>
          <w:trHeight w:val="4393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18" w:rsidRPr="00176AB9" w:rsidRDefault="00573B18" w:rsidP="00F35CA2">
            <w:pPr>
              <w:wordWrap w:val="0"/>
              <w:snapToGrid w:val="0"/>
              <w:spacing w:line="402" w:lineRule="exact"/>
              <w:ind w:left="228" w:hangingChars="100" w:hanging="228"/>
              <w:rPr>
                <w:spacing w:val="9"/>
              </w:rPr>
            </w:pPr>
            <w:r w:rsidRPr="00176AB9">
              <w:rPr>
                <w:rFonts w:hint="eastAsia"/>
                <w:spacing w:val="9"/>
              </w:rPr>
              <w:t>３．最近10ケ年間に</w:t>
            </w:r>
            <w:r w:rsidR="008770BA" w:rsidRPr="00176AB9">
              <w:rPr>
                <w:rFonts w:hint="eastAsia"/>
                <w:spacing w:val="9"/>
              </w:rPr>
              <w:t>科学研究費補助金、その他の競争的資金及び</w:t>
            </w:r>
            <w:r w:rsidRPr="00176AB9">
              <w:rPr>
                <w:rFonts w:hint="eastAsia"/>
                <w:spacing w:val="9"/>
              </w:rPr>
              <w:t>研究助成金を受けた状況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47" w:rsidRPr="00176AB9" w:rsidRDefault="00A76147" w:rsidP="00F35CA2">
            <w:pPr>
              <w:wordWrap w:val="0"/>
              <w:snapToGrid w:val="0"/>
              <w:spacing w:line="402" w:lineRule="exact"/>
              <w:ind w:left="228" w:hangingChars="100" w:hanging="228"/>
              <w:rPr>
                <w:spacing w:val="9"/>
              </w:rPr>
            </w:pPr>
          </w:p>
        </w:tc>
      </w:tr>
      <w:tr w:rsidR="00573B18" w:rsidRPr="00176AB9" w:rsidTr="00F35CA2">
        <w:trPr>
          <w:cantSplit/>
          <w:trHeight w:val="2254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18" w:rsidRPr="00176AB9" w:rsidRDefault="00573B18" w:rsidP="00F35CA2">
            <w:pPr>
              <w:wordWrap w:val="0"/>
              <w:snapToGrid w:val="0"/>
              <w:spacing w:line="402" w:lineRule="exact"/>
              <w:ind w:left="228" w:hangingChars="100" w:hanging="228"/>
              <w:rPr>
                <w:spacing w:val="9"/>
              </w:rPr>
            </w:pPr>
            <w:r w:rsidRPr="00176AB9">
              <w:rPr>
                <w:rFonts w:hint="eastAsia"/>
                <w:spacing w:val="9"/>
              </w:rPr>
              <w:t>４．その他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7" w:rsidRPr="00176AB9" w:rsidRDefault="00A76147" w:rsidP="00F35CA2">
            <w:pPr>
              <w:wordWrap w:val="0"/>
              <w:snapToGrid w:val="0"/>
              <w:spacing w:line="402" w:lineRule="exact"/>
              <w:rPr>
                <w:spacing w:val="9"/>
              </w:rPr>
            </w:pPr>
          </w:p>
        </w:tc>
      </w:tr>
    </w:tbl>
    <w:p w:rsidR="00573B18" w:rsidRPr="00176AB9" w:rsidRDefault="00573B18" w:rsidP="00DE497F">
      <w:pPr>
        <w:wordWrap w:val="0"/>
        <w:snapToGrid w:val="0"/>
        <w:spacing w:line="402" w:lineRule="exact"/>
        <w:ind w:right="1155"/>
      </w:pPr>
      <w:r w:rsidRPr="00176AB9">
        <w:br w:type="page"/>
      </w:r>
      <w:r w:rsidRPr="00176AB9">
        <w:rPr>
          <w:rFonts w:hint="eastAsia"/>
        </w:rPr>
        <w:lastRenderedPageBreak/>
        <w:t>（別紙様式</w:t>
      </w:r>
      <w:r w:rsidR="00A03CB6" w:rsidRPr="00176AB9">
        <w:rPr>
          <w:rFonts w:hint="eastAsia"/>
        </w:rPr>
        <w:t>５</w:t>
      </w:r>
      <w:r w:rsidRPr="00176AB9">
        <w:rPr>
          <w:rFonts w:hint="eastAsia"/>
        </w:rPr>
        <w:t>）</w:t>
      </w:r>
    </w:p>
    <w:p w:rsidR="00573B18" w:rsidRPr="00176AB9" w:rsidRDefault="00573B18">
      <w:pPr>
        <w:wordWrap w:val="0"/>
        <w:snapToGrid w:val="0"/>
        <w:spacing w:line="402" w:lineRule="exact"/>
        <w:ind w:right="693"/>
      </w:pPr>
    </w:p>
    <w:p w:rsidR="00573B18" w:rsidRPr="00176AB9" w:rsidRDefault="00573B18">
      <w:pPr>
        <w:wordWrap w:val="0"/>
        <w:snapToGrid w:val="0"/>
        <w:spacing w:line="402" w:lineRule="exact"/>
        <w:ind w:right="693"/>
      </w:pPr>
      <w:r w:rsidRPr="00176AB9">
        <w:rPr>
          <w:rFonts w:hint="eastAsia"/>
        </w:rPr>
        <w:t xml:space="preserve">　　職域</w:t>
      </w:r>
      <w:r w:rsidR="00045D44" w:rsidRPr="00176AB9">
        <w:rPr>
          <w:rFonts w:hint="eastAsia"/>
        </w:rPr>
        <w:t>（学術基盤事業を含む）</w:t>
      </w:r>
      <w:r w:rsidRPr="00176AB9">
        <w:rPr>
          <w:rFonts w:hint="eastAsia"/>
        </w:rPr>
        <w:t>における活動状況</w:t>
      </w:r>
    </w:p>
    <w:p w:rsidR="00573B18" w:rsidRPr="00176AB9" w:rsidRDefault="00573B18">
      <w:pPr>
        <w:wordWrap w:val="0"/>
        <w:snapToGrid w:val="0"/>
        <w:spacing w:line="201" w:lineRule="exact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6914"/>
      </w:tblGrid>
      <w:tr w:rsidR="00015D9E" w:rsidRPr="00176AB9" w:rsidTr="00F35CA2">
        <w:trPr>
          <w:cantSplit/>
          <w:trHeight w:val="314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9E" w:rsidRPr="00176AB9" w:rsidRDefault="00015D9E" w:rsidP="00015D9E">
            <w:pPr>
              <w:snapToGrid w:val="0"/>
              <w:spacing w:line="402" w:lineRule="exact"/>
              <w:ind w:left="228" w:hangingChars="100" w:hanging="228"/>
              <w:jc w:val="left"/>
              <w:rPr>
                <w:spacing w:val="9"/>
              </w:rPr>
            </w:pPr>
            <w:r w:rsidRPr="00176AB9">
              <w:rPr>
                <w:rFonts w:hint="eastAsia"/>
                <w:spacing w:val="9"/>
              </w:rPr>
              <w:t>１．学術サービス・システムの開発・運用に関する経験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D9E" w:rsidRPr="00176AB9" w:rsidRDefault="00015D9E" w:rsidP="00015D9E">
            <w:pPr>
              <w:wordWrap w:val="0"/>
              <w:snapToGrid w:val="0"/>
              <w:spacing w:line="210" w:lineRule="exact"/>
              <w:rPr>
                <w:i/>
                <w:iCs/>
                <w:spacing w:val="9"/>
                <w:sz w:val="18"/>
                <w:szCs w:val="16"/>
              </w:rPr>
            </w:pPr>
            <w:r w:rsidRPr="00176AB9">
              <w:rPr>
                <w:rFonts w:hint="eastAsia"/>
                <w:i/>
                <w:iCs/>
                <w:spacing w:val="9"/>
                <w:sz w:val="18"/>
                <w:szCs w:val="16"/>
              </w:rPr>
              <w:t>記入例</w:t>
            </w:r>
          </w:p>
          <w:p w:rsidR="00015D9E" w:rsidRPr="00176AB9" w:rsidRDefault="00015D9E" w:rsidP="00015D9E">
            <w:pPr>
              <w:pStyle w:val="a8"/>
              <w:numPr>
                <w:ilvl w:val="0"/>
                <w:numId w:val="3"/>
              </w:numPr>
              <w:wordWrap w:val="0"/>
              <w:snapToGrid w:val="0"/>
              <w:spacing w:line="210" w:lineRule="exact"/>
              <w:ind w:leftChars="0"/>
              <w:rPr>
                <w:i/>
                <w:iCs/>
                <w:spacing w:val="9"/>
                <w:sz w:val="18"/>
                <w:szCs w:val="16"/>
              </w:rPr>
            </w:pPr>
            <w:r w:rsidRPr="00176AB9">
              <w:rPr>
                <w:rFonts w:hint="eastAsia"/>
                <w:i/>
                <w:iCs/>
                <w:spacing w:val="9"/>
                <w:sz w:val="18"/>
                <w:szCs w:val="16"/>
              </w:rPr>
              <w:t>学術サービス・システムのために開発したソフトウェア名とその概要、チーム内での役割と貢献度、利用実績（例：ダウンロード数、利用機関名等）、発表（例：ウェブサイト、論文、プレスリリース、広報誌・機関紙等の記事）</w:t>
            </w:r>
          </w:p>
          <w:p w:rsidR="00015D9E" w:rsidRPr="00176AB9" w:rsidRDefault="00015D9E" w:rsidP="00015D9E">
            <w:pPr>
              <w:pStyle w:val="a8"/>
              <w:numPr>
                <w:ilvl w:val="0"/>
                <w:numId w:val="3"/>
              </w:numPr>
              <w:wordWrap w:val="0"/>
              <w:snapToGrid w:val="0"/>
              <w:spacing w:line="210" w:lineRule="exact"/>
              <w:ind w:leftChars="0"/>
              <w:rPr>
                <w:i/>
                <w:iCs/>
                <w:spacing w:val="9"/>
                <w:sz w:val="18"/>
                <w:szCs w:val="16"/>
              </w:rPr>
            </w:pPr>
            <w:r w:rsidRPr="00176AB9">
              <w:rPr>
                <w:rFonts w:hint="eastAsia"/>
                <w:i/>
                <w:iCs/>
                <w:spacing w:val="9"/>
                <w:sz w:val="18"/>
                <w:szCs w:val="16"/>
              </w:rPr>
              <w:t>設計・構築・運用に貢献した学術サービス・システム名とその概要、チーム内での役割と貢献度、利用実績（例：利用者数、利用機関名等）、発表（例：ウェブサイト、論文、プレスリリース、広報誌・機関紙等の記事）</w:t>
            </w:r>
          </w:p>
          <w:p w:rsidR="00015D9E" w:rsidRPr="00176AB9" w:rsidRDefault="00015D9E" w:rsidP="00015D9E">
            <w:pPr>
              <w:pStyle w:val="a8"/>
              <w:numPr>
                <w:ilvl w:val="0"/>
                <w:numId w:val="3"/>
              </w:numPr>
              <w:wordWrap w:val="0"/>
              <w:snapToGrid w:val="0"/>
              <w:spacing w:line="210" w:lineRule="exact"/>
              <w:ind w:leftChars="0"/>
              <w:rPr>
                <w:i/>
                <w:iCs/>
                <w:spacing w:val="9"/>
                <w:sz w:val="18"/>
                <w:szCs w:val="16"/>
              </w:rPr>
            </w:pPr>
            <w:r w:rsidRPr="00176AB9">
              <w:rPr>
                <w:rFonts w:hint="eastAsia"/>
                <w:i/>
                <w:iCs/>
                <w:spacing w:val="9"/>
                <w:sz w:val="18"/>
                <w:szCs w:val="16"/>
              </w:rPr>
              <w:t>その他特筆すべき事項</w:t>
            </w:r>
          </w:p>
          <w:p w:rsidR="00015D9E" w:rsidRPr="00176AB9" w:rsidRDefault="00015D9E" w:rsidP="00015D9E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015D9E" w:rsidRPr="00176AB9" w:rsidRDefault="00015D9E" w:rsidP="00015D9E">
            <w:pPr>
              <w:wordWrap w:val="0"/>
              <w:snapToGrid w:val="0"/>
              <w:spacing w:line="210" w:lineRule="exact"/>
              <w:rPr>
                <w:i/>
                <w:iCs/>
                <w:spacing w:val="9"/>
              </w:rPr>
            </w:pPr>
          </w:p>
          <w:p w:rsidR="00015D9E" w:rsidRPr="00176AB9" w:rsidRDefault="00015D9E" w:rsidP="00015D9E">
            <w:pPr>
              <w:wordWrap w:val="0"/>
              <w:snapToGrid w:val="0"/>
              <w:spacing w:line="210" w:lineRule="exact"/>
              <w:rPr>
                <w:i/>
                <w:iCs/>
                <w:spacing w:val="9"/>
              </w:rPr>
            </w:pPr>
          </w:p>
        </w:tc>
      </w:tr>
      <w:tr w:rsidR="00015D9E" w:rsidRPr="00176AB9" w:rsidTr="00F35CA2">
        <w:trPr>
          <w:cantSplit/>
          <w:trHeight w:val="314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9E" w:rsidRPr="00176AB9" w:rsidRDefault="00015D9E" w:rsidP="00015D9E">
            <w:pPr>
              <w:snapToGrid w:val="0"/>
              <w:spacing w:line="402" w:lineRule="exact"/>
              <w:ind w:left="228" w:hangingChars="100" w:hanging="228"/>
              <w:rPr>
                <w:spacing w:val="9"/>
              </w:rPr>
            </w:pPr>
            <w:r w:rsidRPr="00176AB9">
              <w:rPr>
                <w:rFonts w:hint="eastAsia"/>
                <w:spacing w:val="9"/>
              </w:rPr>
              <w:t>２．学術サービスの利用推進・普及に関する経験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D9E" w:rsidRPr="00176AB9" w:rsidRDefault="00015D9E" w:rsidP="00015D9E">
            <w:pPr>
              <w:wordWrap w:val="0"/>
              <w:snapToGrid w:val="0"/>
              <w:spacing w:line="210" w:lineRule="exact"/>
              <w:rPr>
                <w:i/>
                <w:iCs/>
                <w:spacing w:val="9"/>
                <w:sz w:val="18"/>
                <w:szCs w:val="16"/>
              </w:rPr>
            </w:pPr>
            <w:r w:rsidRPr="00176AB9">
              <w:rPr>
                <w:rFonts w:hint="eastAsia"/>
                <w:i/>
                <w:iCs/>
                <w:spacing w:val="9"/>
                <w:sz w:val="18"/>
                <w:szCs w:val="16"/>
              </w:rPr>
              <w:t>記入例</w:t>
            </w:r>
          </w:p>
          <w:p w:rsidR="00015D9E" w:rsidRPr="00176AB9" w:rsidRDefault="00015D9E" w:rsidP="00015D9E">
            <w:pPr>
              <w:pStyle w:val="a8"/>
              <w:numPr>
                <w:ilvl w:val="0"/>
                <w:numId w:val="4"/>
              </w:numPr>
              <w:wordWrap w:val="0"/>
              <w:snapToGrid w:val="0"/>
              <w:spacing w:line="210" w:lineRule="exact"/>
              <w:ind w:leftChars="0" w:left="403" w:hanging="403"/>
              <w:rPr>
                <w:i/>
                <w:iCs/>
                <w:spacing w:val="9"/>
                <w:sz w:val="18"/>
                <w:szCs w:val="16"/>
              </w:rPr>
            </w:pPr>
            <w:r w:rsidRPr="00176AB9">
              <w:rPr>
                <w:rFonts w:hint="eastAsia"/>
                <w:i/>
                <w:iCs/>
                <w:spacing w:val="9"/>
                <w:sz w:val="18"/>
                <w:szCs w:val="16"/>
              </w:rPr>
              <w:t>ユーザ支援に貢献した学術サービス名とその概要、チーム内での役割と貢献度、支援実績（例：支援した利用者数、プロジェクト名、機関名等）、発表（例：ウェブサイト、論文、プレスリリース、広報誌・機関紙等の記事）</w:t>
            </w:r>
          </w:p>
          <w:p w:rsidR="00015D9E" w:rsidRPr="00176AB9" w:rsidRDefault="00015D9E" w:rsidP="00015D9E">
            <w:pPr>
              <w:pStyle w:val="a8"/>
              <w:numPr>
                <w:ilvl w:val="0"/>
                <w:numId w:val="4"/>
              </w:numPr>
              <w:wordWrap w:val="0"/>
              <w:snapToGrid w:val="0"/>
              <w:spacing w:line="210" w:lineRule="exact"/>
              <w:ind w:leftChars="0" w:left="403" w:hanging="403"/>
              <w:rPr>
                <w:i/>
                <w:iCs/>
                <w:spacing w:val="9"/>
                <w:sz w:val="18"/>
                <w:szCs w:val="16"/>
              </w:rPr>
            </w:pPr>
            <w:r w:rsidRPr="00176AB9">
              <w:rPr>
                <w:rFonts w:hint="eastAsia"/>
                <w:i/>
                <w:iCs/>
                <w:spacing w:val="9"/>
                <w:sz w:val="18"/>
                <w:szCs w:val="16"/>
              </w:rPr>
              <w:t>運営に貢献したコミュニティ名とその概要、コミュニティ内での役割と貢献度、コミュニティの規模（例：参加者数、参加機関名等）、発表（例：ウェブサイト、論文、プレスリリース、広報誌・機関紙等の記事）</w:t>
            </w:r>
          </w:p>
          <w:p w:rsidR="00015D9E" w:rsidRPr="00176AB9" w:rsidRDefault="00015D9E" w:rsidP="00015D9E">
            <w:pPr>
              <w:pStyle w:val="a8"/>
              <w:numPr>
                <w:ilvl w:val="0"/>
                <w:numId w:val="4"/>
              </w:numPr>
              <w:wordWrap w:val="0"/>
              <w:snapToGrid w:val="0"/>
              <w:spacing w:line="210" w:lineRule="exact"/>
              <w:ind w:leftChars="0" w:left="403" w:hanging="403"/>
              <w:rPr>
                <w:i/>
                <w:iCs/>
                <w:spacing w:val="9"/>
                <w:sz w:val="18"/>
                <w:szCs w:val="16"/>
              </w:rPr>
            </w:pPr>
            <w:r w:rsidRPr="00176AB9">
              <w:rPr>
                <w:rFonts w:hint="eastAsia"/>
                <w:i/>
                <w:iCs/>
                <w:spacing w:val="9"/>
                <w:sz w:val="18"/>
                <w:szCs w:val="16"/>
              </w:rPr>
              <w:t>その他特筆すべき事項</w:t>
            </w:r>
          </w:p>
          <w:p w:rsidR="00015D9E" w:rsidRPr="00176AB9" w:rsidRDefault="00015D9E" w:rsidP="00836E50">
            <w:pPr>
              <w:wordWrap w:val="0"/>
              <w:snapToGrid w:val="0"/>
              <w:spacing w:line="210" w:lineRule="exact"/>
              <w:rPr>
                <w:i/>
                <w:spacing w:val="9"/>
                <w:sz w:val="20"/>
              </w:rPr>
            </w:pPr>
          </w:p>
          <w:p w:rsidR="00015D9E" w:rsidRPr="00176AB9" w:rsidRDefault="00015D9E" w:rsidP="00015D9E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015D9E" w:rsidRPr="00176AB9" w:rsidRDefault="00015D9E" w:rsidP="00015D9E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</w:tc>
      </w:tr>
      <w:tr w:rsidR="00015D9E" w:rsidRPr="00176AB9" w:rsidTr="00F35CA2">
        <w:trPr>
          <w:cantSplit/>
          <w:trHeight w:val="314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9E" w:rsidRPr="00176AB9" w:rsidRDefault="00015D9E" w:rsidP="00015D9E">
            <w:pPr>
              <w:wordWrap w:val="0"/>
              <w:snapToGrid w:val="0"/>
              <w:spacing w:line="402" w:lineRule="exact"/>
              <w:rPr>
                <w:spacing w:val="9"/>
              </w:rPr>
            </w:pPr>
            <w:r w:rsidRPr="00176AB9">
              <w:rPr>
                <w:rFonts w:hint="eastAsia"/>
                <w:spacing w:val="9"/>
              </w:rPr>
              <w:t>３．重要な役職等の　経験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D9E" w:rsidRPr="00176AB9" w:rsidRDefault="00015D9E" w:rsidP="00015D9E">
            <w:pPr>
              <w:wordWrap w:val="0"/>
              <w:snapToGrid w:val="0"/>
              <w:spacing w:line="402" w:lineRule="exact"/>
              <w:rPr>
                <w:spacing w:val="9"/>
              </w:rPr>
            </w:pPr>
          </w:p>
        </w:tc>
      </w:tr>
      <w:tr w:rsidR="00015D9E" w:rsidRPr="00176AB9" w:rsidTr="00F35CA2">
        <w:trPr>
          <w:cantSplit/>
          <w:trHeight w:val="314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E" w:rsidRPr="00176AB9" w:rsidRDefault="00015D9E" w:rsidP="00015D9E">
            <w:pPr>
              <w:wordWrap w:val="0"/>
              <w:snapToGrid w:val="0"/>
              <w:spacing w:line="402" w:lineRule="exact"/>
              <w:rPr>
                <w:spacing w:val="9"/>
              </w:rPr>
            </w:pPr>
            <w:r w:rsidRPr="00176AB9">
              <w:rPr>
                <w:rFonts w:hint="eastAsia"/>
                <w:spacing w:val="9"/>
              </w:rPr>
              <w:t>４．その他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E" w:rsidRPr="00176AB9" w:rsidRDefault="00015D9E" w:rsidP="00015D9E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</w:tc>
      </w:tr>
    </w:tbl>
    <w:p w:rsidR="00573B18" w:rsidRPr="00176AB9" w:rsidRDefault="00573B18">
      <w:pPr>
        <w:wordWrap w:val="0"/>
        <w:snapToGrid w:val="0"/>
        <w:spacing w:line="201" w:lineRule="exact"/>
      </w:pPr>
    </w:p>
    <w:p w:rsidR="00573B18" w:rsidRPr="00176AB9" w:rsidRDefault="00045D44" w:rsidP="00F35CA2">
      <w:pPr>
        <w:wordWrap w:val="0"/>
        <w:snapToGrid w:val="0"/>
        <w:spacing w:line="402" w:lineRule="exact"/>
        <w:ind w:right="1155"/>
      </w:pPr>
      <w:r w:rsidRPr="00176AB9">
        <w:br w:type="page"/>
      </w:r>
      <w:r w:rsidR="00573B18" w:rsidRPr="00176AB9">
        <w:rPr>
          <w:rFonts w:hint="eastAsia"/>
        </w:rPr>
        <w:lastRenderedPageBreak/>
        <w:t>（別紙様式</w:t>
      </w:r>
      <w:r w:rsidR="00A03CB6" w:rsidRPr="00176AB9">
        <w:rPr>
          <w:rFonts w:hint="eastAsia"/>
        </w:rPr>
        <w:t>６</w:t>
      </w:r>
      <w:r w:rsidR="00573B18" w:rsidRPr="00176AB9">
        <w:rPr>
          <w:rFonts w:hint="eastAsia"/>
        </w:rPr>
        <w:t>）</w:t>
      </w:r>
    </w:p>
    <w:p w:rsidR="00573B18" w:rsidRPr="00176AB9" w:rsidRDefault="00573B18">
      <w:pPr>
        <w:wordWrap w:val="0"/>
        <w:snapToGrid w:val="0"/>
        <w:spacing w:line="402" w:lineRule="exact"/>
        <w:ind w:right="693"/>
      </w:pPr>
    </w:p>
    <w:p w:rsidR="00573B18" w:rsidRPr="00176AB9" w:rsidRDefault="00573B18">
      <w:pPr>
        <w:wordWrap w:val="0"/>
        <w:snapToGrid w:val="0"/>
        <w:spacing w:line="402" w:lineRule="exact"/>
        <w:ind w:right="693"/>
      </w:pPr>
      <w:r w:rsidRPr="00176AB9">
        <w:rPr>
          <w:rFonts w:hint="eastAsia"/>
        </w:rPr>
        <w:t>社会における活動状況</w:t>
      </w:r>
    </w:p>
    <w:p w:rsidR="00573B18" w:rsidRPr="00176AB9" w:rsidRDefault="00573B18">
      <w:pPr>
        <w:wordWrap w:val="0"/>
        <w:snapToGrid w:val="0"/>
        <w:spacing w:line="201" w:lineRule="exact"/>
      </w:pPr>
    </w:p>
    <w:tbl>
      <w:tblPr>
        <w:tblW w:w="874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6670"/>
      </w:tblGrid>
      <w:tr w:rsidR="00573B18" w:rsidRPr="00176AB9" w:rsidTr="00F35CA2">
        <w:trPr>
          <w:cantSplit/>
          <w:trHeight w:val="623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18" w:rsidRPr="00176AB9" w:rsidRDefault="00573B18" w:rsidP="00F35CA2">
            <w:pPr>
              <w:wordWrap w:val="0"/>
              <w:snapToGrid w:val="0"/>
              <w:spacing w:line="402" w:lineRule="exact"/>
              <w:ind w:left="228" w:hangingChars="100" w:hanging="228"/>
              <w:rPr>
                <w:spacing w:val="9"/>
              </w:rPr>
            </w:pPr>
            <w:r w:rsidRPr="00176AB9">
              <w:rPr>
                <w:rFonts w:hint="eastAsia"/>
                <w:spacing w:val="9"/>
              </w:rPr>
              <w:t>１．関係官庁団体等の委員会・調査会・審議会等の委員の経験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B18" w:rsidRPr="00176AB9" w:rsidRDefault="00573B18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A76147" w:rsidRPr="00176AB9" w:rsidRDefault="00A76147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A76147" w:rsidRPr="00176AB9" w:rsidRDefault="00A76147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A76147" w:rsidRPr="00176AB9" w:rsidRDefault="00A76147" w:rsidP="00F35CA2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</w:tc>
      </w:tr>
      <w:tr w:rsidR="00573B18" w:rsidRPr="00176AB9" w:rsidTr="00F35CA2">
        <w:trPr>
          <w:cantSplit/>
          <w:trHeight w:val="60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18" w:rsidRPr="00176AB9" w:rsidRDefault="00573B18" w:rsidP="00F35CA2">
            <w:pPr>
              <w:wordWrap w:val="0"/>
              <w:snapToGrid w:val="0"/>
              <w:spacing w:line="402" w:lineRule="exact"/>
              <w:rPr>
                <w:spacing w:val="9"/>
              </w:rPr>
            </w:pPr>
            <w:r w:rsidRPr="00176AB9">
              <w:rPr>
                <w:rFonts w:hint="eastAsia"/>
                <w:spacing w:val="9"/>
              </w:rPr>
              <w:t>２．その他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18" w:rsidRPr="00176AB9" w:rsidRDefault="00573B18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A76147" w:rsidRPr="00176AB9" w:rsidRDefault="00A76147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A76147" w:rsidRPr="00176AB9" w:rsidRDefault="00A76147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A76147" w:rsidRPr="00176AB9" w:rsidRDefault="00A76147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</w:tc>
      </w:tr>
    </w:tbl>
    <w:p w:rsidR="00573B18" w:rsidRPr="00176AB9" w:rsidRDefault="00573B18" w:rsidP="00F35CA2">
      <w:pPr>
        <w:wordWrap w:val="0"/>
        <w:snapToGrid w:val="0"/>
        <w:spacing w:line="402" w:lineRule="exact"/>
      </w:pPr>
    </w:p>
    <w:sectPr w:rsidR="00573B18" w:rsidRPr="00176AB9">
      <w:footerReference w:type="first" r:id="rId7"/>
      <w:type w:val="nextColumn"/>
      <w:pgSz w:w="11905" w:h="16837" w:code="9"/>
      <w:pgMar w:top="1418" w:right="1418" w:bottom="1134" w:left="1418" w:header="567" w:footer="567" w:gutter="0"/>
      <w:cols w:space="720"/>
      <w:docGrid w:linePitch="402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A7" w:rsidRDefault="003348A7">
      <w:r>
        <w:separator/>
      </w:r>
    </w:p>
  </w:endnote>
  <w:endnote w:type="continuationSeparator" w:id="0">
    <w:p w:rsidR="003348A7" w:rsidRDefault="0033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57F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A7" w:rsidRDefault="003348A7">
      <w:r>
        <w:separator/>
      </w:r>
    </w:p>
  </w:footnote>
  <w:footnote w:type="continuationSeparator" w:id="0">
    <w:p w:rsidR="003348A7" w:rsidRDefault="0033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DC"/>
    <w:multiLevelType w:val="hybridMultilevel"/>
    <w:tmpl w:val="73D2D854"/>
    <w:lvl w:ilvl="0" w:tplc="09B6F1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A6A83"/>
    <w:multiLevelType w:val="hybridMultilevel"/>
    <w:tmpl w:val="8F8C81BA"/>
    <w:lvl w:ilvl="0" w:tplc="9B5A5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E2DCB"/>
    <w:multiLevelType w:val="hybridMultilevel"/>
    <w:tmpl w:val="53289AA4"/>
    <w:lvl w:ilvl="0" w:tplc="7B5A8734">
      <w:start w:val="2"/>
      <w:numFmt w:val="bullet"/>
      <w:lvlText w:val="※"/>
      <w:lvlJc w:val="left"/>
      <w:pPr>
        <w:ind w:left="1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20"/>
      </w:pPr>
      <w:rPr>
        <w:rFonts w:ascii="Wingdings" w:hAnsi="Wingdings" w:hint="default"/>
      </w:rPr>
    </w:lvl>
  </w:abstractNum>
  <w:abstractNum w:abstractNumId="3" w15:restartNumberingAfterBreak="0">
    <w:nsid w:val="3CC475CF"/>
    <w:multiLevelType w:val="hybridMultilevel"/>
    <w:tmpl w:val="45FC5C46"/>
    <w:lvl w:ilvl="0" w:tplc="19366AB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3"/>
  <w:hyphenationZone w:val="0"/>
  <w:doNotHyphenateCaps/>
  <w:evenAndOddHeaders/>
  <w:drawingGridHorizontalSpacing w:val="115"/>
  <w:drawingGridVerticalSpacing w:val="20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19"/>
    <w:rsid w:val="00015D9E"/>
    <w:rsid w:val="00045D44"/>
    <w:rsid w:val="00061795"/>
    <w:rsid w:val="000F7B8B"/>
    <w:rsid w:val="0012061E"/>
    <w:rsid w:val="001419EF"/>
    <w:rsid w:val="001457D8"/>
    <w:rsid w:val="00176AB9"/>
    <w:rsid w:val="00180BFD"/>
    <w:rsid w:val="001B037A"/>
    <w:rsid w:val="001C043C"/>
    <w:rsid w:val="001D1A19"/>
    <w:rsid w:val="001E1791"/>
    <w:rsid w:val="00201DC9"/>
    <w:rsid w:val="00260E1D"/>
    <w:rsid w:val="00277FDF"/>
    <w:rsid w:val="002B7882"/>
    <w:rsid w:val="002D6192"/>
    <w:rsid w:val="003132C5"/>
    <w:rsid w:val="003348A7"/>
    <w:rsid w:val="0037434D"/>
    <w:rsid w:val="00394CCA"/>
    <w:rsid w:val="003D3A26"/>
    <w:rsid w:val="00400CA2"/>
    <w:rsid w:val="0042137D"/>
    <w:rsid w:val="00473E41"/>
    <w:rsid w:val="004850E3"/>
    <w:rsid w:val="004A047E"/>
    <w:rsid w:val="004B1531"/>
    <w:rsid w:val="004C39D3"/>
    <w:rsid w:val="00521BE9"/>
    <w:rsid w:val="00534AA9"/>
    <w:rsid w:val="00541FBB"/>
    <w:rsid w:val="00573B18"/>
    <w:rsid w:val="005A3841"/>
    <w:rsid w:val="005D2007"/>
    <w:rsid w:val="005E2CB5"/>
    <w:rsid w:val="006018E1"/>
    <w:rsid w:val="00643E38"/>
    <w:rsid w:val="00662A33"/>
    <w:rsid w:val="006C35D6"/>
    <w:rsid w:val="006F20FA"/>
    <w:rsid w:val="00711AE3"/>
    <w:rsid w:val="00716977"/>
    <w:rsid w:val="0072438D"/>
    <w:rsid w:val="00741E8A"/>
    <w:rsid w:val="007859B1"/>
    <w:rsid w:val="007D0FB8"/>
    <w:rsid w:val="007D57FF"/>
    <w:rsid w:val="007D71D5"/>
    <w:rsid w:val="00836E50"/>
    <w:rsid w:val="008770BA"/>
    <w:rsid w:val="00882A6D"/>
    <w:rsid w:val="008B7F9D"/>
    <w:rsid w:val="008D4449"/>
    <w:rsid w:val="00903602"/>
    <w:rsid w:val="00931F4C"/>
    <w:rsid w:val="009450C5"/>
    <w:rsid w:val="00961A18"/>
    <w:rsid w:val="009A2301"/>
    <w:rsid w:val="009D5534"/>
    <w:rsid w:val="009F3431"/>
    <w:rsid w:val="00A03CB6"/>
    <w:rsid w:val="00A119D9"/>
    <w:rsid w:val="00A730A9"/>
    <w:rsid w:val="00A76147"/>
    <w:rsid w:val="00A766C5"/>
    <w:rsid w:val="00A806BE"/>
    <w:rsid w:val="00AC08B4"/>
    <w:rsid w:val="00AF517D"/>
    <w:rsid w:val="00B00D7D"/>
    <w:rsid w:val="00B17F94"/>
    <w:rsid w:val="00B47068"/>
    <w:rsid w:val="00B863DE"/>
    <w:rsid w:val="00B86B84"/>
    <w:rsid w:val="00BA343C"/>
    <w:rsid w:val="00C3655C"/>
    <w:rsid w:val="00C5124C"/>
    <w:rsid w:val="00C909F1"/>
    <w:rsid w:val="00C96BF4"/>
    <w:rsid w:val="00DE497F"/>
    <w:rsid w:val="00DE7223"/>
    <w:rsid w:val="00EB0A69"/>
    <w:rsid w:val="00ED7143"/>
    <w:rsid w:val="00EE76E9"/>
    <w:rsid w:val="00EF22DD"/>
    <w:rsid w:val="00F0024F"/>
    <w:rsid w:val="00F03285"/>
    <w:rsid w:val="00F10BC5"/>
    <w:rsid w:val="00F35CA2"/>
    <w:rsid w:val="00F47ADC"/>
    <w:rsid w:val="00FA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088131"/>
  <w15:chartTrackingRefBased/>
  <w15:docId w15:val="{546E0A14-E001-4099-898F-C6579E58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02" w:lineRule="atLeast"/>
      <w:jc w:val="both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1F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7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70BA"/>
    <w:rPr>
      <w:spacing w:val="10"/>
      <w:sz w:val="21"/>
    </w:rPr>
  </w:style>
  <w:style w:type="paragraph" w:styleId="a6">
    <w:name w:val="footer"/>
    <w:basedOn w:val="a"/>
    <w:link w:val="a7"/>
    <w:rsid w:val="00877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70BA"/>
    <w:rPr>
      <w:spacing w:val="10"/>
      <w:sz w:val="21"/>
    </w:rPr>
  </w:style>
  <w:style w:type="paragraph" w:styleId="a8">
    <w:name w:val="List Paragraph"/>
    <w:basedOn w:val="a"/>
    <w:uiPriority w:val="34"/>
    <w:qFormat/>
    <w:rsid w:val="00015D9E"/>
    <w:pPr>
      <w:ind w:leftChars="400" w:left="840"/>
    </w:pPr>
  </w:style>
  <w:style w:type="table" w:styleId="a9">
    <w:name w:val="Table Grid"/>
    <w:basedOn w:val="a1"/>
    <w:rsid w:val="00A0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国立情報学研究所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合田 憲人</dc:creator>
  <cp:keywords/>
  <cp:lastModifiedBy>人事チーム</cp:lastModifiedBy>
  <cp:revision>3</cp:revision>
  <cp:lastPrinted>2012-04-26T05:33:00Z</cp:lastPrinted>
  <dcterms:created xsi:type="dcterms:W3CDTF">2025-01-09T00:22:00Z</dcterms:created>
  <dcterms:modified xsi:type="dcterms:W3CDTF">2025-01-09T00:23:00Z</dcterms:modified>
</cp:coreProperties>
</file>